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left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/>
        </w:rPr>
        <w:t>黑龙江省高等学校第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/>
        </w:rPr>
        <w:t>届“教学之星”外语金课团队大赛（本科组）获奖名单</w:t>
      </w:r>
    </w:p>
    <w:p>
      <w:pPr>
        <w:spacing w:line="560" w:lineRule="exact"/>
        <w:jc w:val="center"/>
        <w:rPr>
          <w:rFonts w:ascii="华文楷体" w:hAnsi="华文楷体" w:eastAsia="华文楷体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/>
        </w:rPr>
        <w:t>（各奖项内按院校名称拼音排列）</w:t>
      </w:r>
    </w:p>
    <w:p>
      <w:pPr>
        <w:pStyle w:val="4"/>
        <w:widowControl/>
        <w:wordWrap/>
        <w:adjustRightInd/>
        <w:snapToGrid/>
        <w:spacing w:before="313" w:beforeLines="10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特等奖名单：</w:t>
      </w:r>
    </w:p>
    <w:tbl>
      <w:tblPr>
        <w:tblStyle w:val="3"/>
        <w:tblW w:w="85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65"/>
        <w:gridCol w:w="5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/>
              </w:rPr>
              <w:t>院校</w:t>
            </w:r>
          </w:p>
        </w:tc>
        <w:tc>
          <w:tcPr>
            <w:tcW w:w="5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/>
              </w:rPr>
              <w:t>团队成员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哈尔滨工程大学</w:t>
            </w:r>
          </w:p>
        </w:tc>
        <w:tc>
          <w:tcPr>
            <w:tcW w:w="5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/>
              </w:rPr>
              <w:t>吴源，李可欣，杨秀娟，范莹芳，王健坤</w:t>
            </w:r>
          </w:p>
        </w:tc>
      </w:tr>
    </w:tbl>
    <w:p>
      <w:pPr>
        <w:pStyle w:val="4"/>
        <w:widowControl/>
        <w:spacing w:before="156" w:beforeLines="50" w:line="360" w:lineRule="auto"/>
        <w:ind w:firstLine="0" w:firstLineChars="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一等奖名单：</w:t>
      </w:r>
    </w:p>
    <w:tbl>
      <w:tblPr>
        <w:tblStyle w:val="3"/>
        <w:tblW w:w="85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040"/>
        <w:gridCol w:w="5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22"/>
                <w:lang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22"/>
                <w:lang/>
              </w:rPr>
              <w:t>院校</w:t>
            </w:r>
          </w:p>
        </w:tc>
        <w:tc>
          <w:tcPr>
            <w:tcW w:w="5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22"/>
                <w:lang/>
              </w:rPr>
              <w:t>团队成员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  <w:t>东北林业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  <w:t>大学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  <w:t>舒海英，洪雪娇，王晓燕，王晓妍，徐艳丽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  <w:t>哈尔滨商业大学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  <w:t>张静雯，武雯敏，房琳琳，王爱玲，肖丽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  <w:t>哈尔滨商业大学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  <w:t>孙璐，刘雨，温菲，张薇，宋晓思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  <w:t>哈尔滨师范大学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  <w:t>丁昳玲，苍静波，张春玲，李雅波，杨东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  <w:t>黑龙江大学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/>
              </w:rPr>
              <w:t>胥扬，宋月霜，谢萌</w:t>
            </w:r>
          </w:p>
        </w:tc>
      </w:tr>
    </w:tbl>
    <w:p>
      <w:pPr>
        <w:pStyle w:val="4"/>
        <w:widowControl/>
        <w:spacing w:before="156" w:beforeLines="50" w:line="360" w:lineRule="auto"/>
        <w:ind w:firstLine="0" w:firstLineChars="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二等奖名单：</w:t>
      </w:r>
    </w:p>
    <w:tbl>
      <w:tblPr>
        <w:tblStyle w:val="3"/>
        <w:tblW w:w="8647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003"/>
        <w:gridCol w:w="5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/>
              </w:rPr>
              <w:t>院校</w:t>
            </w:r>
          </w:p>
        </w:tc>
        <w:tc>
          <w:tcPr>
            <w:tcW w:w="5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/>
              </w:rPr>
              <w:t>团队成员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东北农业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大学</w:t>
            </w:r>
          </w:p>
        </w:tc>
        <w:tc>
          <w:tcPr>
            <w:tcW w:w="5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高延宏，王馨，陈芙，张凡，陆嘉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哈尔滨工业大学</w:t>
            </w:r>
          </w:p>
        </w:tc>
        <w:tc>
          <w:tcPr>
            <w:tcW w:w="5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任铭静，杨一博，李慧杰，王晶，成城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哈尔滨理工大学</w:t>
            </w:r>
          </w:p>
        </w:tc>
        <w:tc>
          <w:tcPr>
            <w:tcW w:w="5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庞宝坤，魏智男，刘颖，杨鑫，高英祺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哈尔滨医科大学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曹秀平，李英迪，刘琳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黑龙江外国语学院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李睿超，刘维，郭玉鑫，陈茂春，孙静蔚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佳木斯大学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张泓金利，信传华，胡乃杰，刘厚涛，宋馨培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牡丹江师范学院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赵天民，王姝，杨林娜，王蕊，王树杰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齐齐哈尔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大学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龙晓华，吴彤昱，李岩，关琦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齐齐哈尔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医学院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刘磊，鲁楠，陈阳，李庆杰</w:t>
            </w:r>
          </w:p>
        </w:tc>
      </w:tr>
    </w:tbl>
    <w:p>
      <w:pPr>
        <w:widowControl/>
        <w:spacing w:line="400" w:lineRule="exact"/>
        <w:jc w:val="both"/>
        <w:rPr>
          <w:rFonts w:hint="eastAsia" w:ascii="华文楷体" w:hAnsi="华文楷体" w:eastAsia="华文楷体" w:cs="宋体"/>
          <w:b/>
          <w:bCs/>
          <w:sz w:val="32"/>
          <w:szCs w:val="32"/>
        </w:rPr>
      </w:pPr>
    </w:p>
    <w:p>
      <w:pPr>
        <w:widowControl/>
        <w:spacing w:line="400" w:lineRule="exact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三等奖名单：</w:t>
      </w:r>
    </w:p>
    <w:tbl>
      <w:tblPr>
        <w:tblStyle w:val="3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830"/>
        <w:gridCol w:w="5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/>
              </w:rPr>
              <w:t>院校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大庆师范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学院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张文静，柴伟，李珊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哈尔滨广厦学院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韩笑，杨玉茹，腾跃，范晨晨，王春静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哈尔滨华德学院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方悦，岳伟，许静，梅冬琪，蓝文浩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哈尔滨剑桥学院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王秋燕，于沛，李丹丹，杨微，沈聪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哈尔滨石油学院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郑泽宁，王慧宇，黄迪，王兴华，王兴刚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哈尔滨信息工程学院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商亮，于丽，亓艺凝，张佟菲，祁雨思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哈尔滨医科大学大庆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校区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林芳婷，宋洪玲，尹月娇，张迪迪，曹瑞瑶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黑龙江财经学院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肖巍，刘艳,汪新颖，耿莉莉,于欣宏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黑龙江东方学院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闫文婷，梁海飞,刘婧,赵一飞,王磊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黑龙江东方学院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史岚，由建伟,刘静,朱楠,付云红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黑龙江工商学院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王莹莹，宋伟灵,马海欧,巫张晶,李海英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黑龙江外国语学院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张方唯，赵芯蕾,周立昕,郑文钰,赵蕾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牡丹江师范学院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王丹丹，任雪莲,李艳梅,娄德欣,张丹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齐齐哈尔工程学院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刘欢，曹献玲,刘双丽,孙伟,黄强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齐齐哈尔工程学院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乔亚男，齐锐，康琦,郭慧莹,徐怡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绥化学院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2"/>
                <w:lang w:val="en-US" w:eastAsia="zh-CN"/>
              </w:rPr>
              <w:t>唐利君，吕梅，陈跃娟 ,侯晓洁，贾振峰</w:t>
            </w:r>
          </w:p>
        </w:tc>
      </w:tr>
    </w:tbl>
    <w:p/>
    <w:p/>
    <w:p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优秀组织奖获奖名单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</w:p>
    <w:tbl>
      <w:tblPr>
        <w:tblStyle w:val="3"/>
        <w:tblW w:w="88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7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</w:rPr>
              <w:t>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</w:t>
            </w:r>
          </w:p>
        </w:tc>
        <w:tc>
          <w:tcPr>
            <w:tcW w:w="7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哈尔滨商业大学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ThlMWI4ZDI1ODhmM2YyZmNhYmZiY2Q4MGI4Y2UyZGUifQ=="/>
  </w:docVars>
  <w:rsids>
    <w:rsidRoot w:val="00000000"/>
    <w:rsid w:val="0B19069A"/>
    <w:rsid w:val="5D3E3CC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2023-04-04T13:12:00Z</dcterms:created>
  <dc:creator>sunch.000</dc:creator>
  <cp:lastModifiedBy>刘灵芝</cp:lastModifiedBy>
  <dcterms:modified xsi:type="dcterms:W3CDTF">2023-04-26T02:31:01Z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47587805E10E43D2B0A91EA057DDCC7B</vt:lpwstr>
  </property>
</Properties>
</file>